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BFF51" w14:textId="3D35D516" w:rsidR="00A103B6" w:rsidRPr="003E7191" w:rsidRDefault="00A103B6" w:rsidP="000F4EA5">
      <w:pPr>
        <w:jc w:val="both"/>
        <w:rPr>
          <w:rFonts w:ascii="Trebuchet MS" w:hAnsi="Trebuchet MS"/>
        </w:rPr>
      </w:pPr>
      <w:r w:rsidRPr="003E7191">
        <w:rPr>
          <w:rFonts w:ascii="Trebuchet MS" w:hAnsi="Trebuchet MS"/>
          <w:b/>
          <w:iCs/>
          <w:sz w:val="20"/>
        </w:rPr>
        <w:t xml:space="preserve"> </w:t>
      </w:r>
      <w:r w:rsidR="000F4EA5" w:rsidRPr="000F4EA5">
        <w:rPr>
          <w:rFonts w:ascii="Trebuchet MS" w:hAnsi="Trebuchet MS"/>
          <w:i/>
          <w:iCs/>
          <w:sz w:val="18"/>
          <w:szCs w:val="18"/>
        </w:rPr>
        <w:t>(Attestazione da compilarsi a cura dell’Ente sanitario convenzionato)</w:t>
      </w:r>
    </w:p>
    <w:p w14:paraId="7F7E86C9" w14:textId="77777777" w:rsidR="00A103B6" w:rsidRDefault="00A103B6" w:rsidP="00A103B6">
      <w:pPr>
        <w:ind w:firstLine="708"/>
        <w:jc w:val="center"/>
        <w:rPr>
          <w:rFonts w:ascii="Trebuchet MS" w:hAnsi="Trebuchet MS"/>
        </w:rPr>
      </w:pPr>
    </w:p>
    <w:p w14:paraId="674145C2" w14:textId="77777777" w:rsidR="000F4EA5" w:rsidRPr="003E7191" w:rsidRDefault="000F4EA5" w:rsidP="00A103B6">
      <w:pPr>
        <w:ind w:firstLine="708"/>
        <w:jc w:val="center"/>
        <w:rPr>
          <w:rFonts w:ascii="Trebuchet MS" w:hAnsi="Trebuchet MS"/>
        </w:rPr>
      </w:pPr>
    </w:p>
    <w:p w14:paraId="3405CE59" w14:textId="77777777" w:rsidR="00A103B6" w:rsidRPr="003E7191" w:rsidRDefault="00A103B6" w:rsidP="00A103B6">
      <w:pPr>
        <w:ind w:left="142" w:right="-342"/>
        <w:jc w:val="center"/>
        <w:rPr>
          <w:rFonts w:ascii="Trebuchet MS" w:hAnsi="Trebuchet MS"/>
          <w:b/>
          <w:bCs/>
        </w:rPr>
      </w:pPr>
      <w:r w:rsidRPr="003E7191">
        <w:rPr>
          <w:rFonts w:ascii="Trebuchet MS" w:hAnsi="Trebuchet MS"/>
          <w:b/>
          <w:bCs/>
        </w:rPr>
        <w:t>STRUTTURE POSTE A DISPOSIZIONE DELLA SCUOLA DI SPECIALIZZAZIONE</w:t>
      </w:r>
    </w:p>
    <w:p w14:paraId="5DC9F396" w14:textId="77777777" w:rsidR="00A103B6" w:rsidRPr="003E7191" w:rsidRDefault="00A103B6" w:rsidP="00A103B6">
      <w:pPr>
        <w:ind w:firstLine="708"/>
        <w:jc w:val="center"/>
        <w:rPr>
          <w:rFonts w:ascii="Trebuchet MS" w:hAnsi="Trebuchet MS"/>
          <w:b/>
          <w:bCs/>
        </w:rPr>
      </w:pPr>
      <w:r w:rsidRPr="003E7191">
        <w:rPr>
          <w:rFonts w:ascii="Trebuchet MS" w:hAnsi="Trebuchet MS"/>
          <w:b/>
          <w:bCs/>
        </w:rPr>
        <w:t>IN</w:t>
      </w:r>
      <w:r>
        <w:rPr>
          <w:rFonts w:ascii="Trebuchet MS" w:hAnsi="Trebuchet MS"/>
          <w:b/>
          <w:bCs/>
        </w:rPr>
        <w:t xml:space="preserve"> PSICHIATRIA</w:t>
      </w:r>
    </w:p>
    <w:p w14:paraId="429F4C89" w14:textId="77777777" w:rsidR="00A103B6" w:rsidRPr="003E7191" w:rsidRDefault="00A103B6" w:rsidP="00A103B6">
      <w:pPr>
        <w:ind w:left="1418" w:right="1075"/>
        <w:jc w:val="center"/>
        <w:rPr>
          <w:rFonts w:ascii="Trebuchet MS" w:hAnsi="Trebuchet MS"/>
          <w:sz w:val="18"/>
        </w:rPr>
      </w:pPr>
    </w:p>
    <w:p w14:paraId="7448082C" w14:textId="4C6C21AA" w:rsidR="00A103B6" w:rsidRDefault="00A103B6" w:rsidP="00A103B6">
      <w:pPr>
        <w:ind w:left="1560" w:right="1217"/>
        <w:jc w:val="center"/>
        <w:rPr>
          <w:rFonts w:ascii="Trebuchet MS" w:hAnsi="Trebuchet MS"/>
          <w:sz w:val="18"/>
        </w:rPr>
      </w:pPr>
      <w:r w:rsidRPr="003E7191"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6B5463DA" w14:textId="77777777" w:rsidR="00843923" w:rsidRPr="003E7191" w:rsidRDefault="00843923" w:rsidP="00A103B6">
      <w:pPr>
        <w:ind w:left="1560" w:right="1217"/>
        <w:jc w:val="center"/>
        <w:rPr>
          <w:rFonts w:ascii="Trebuchet MS" w:hAnsi="Trebuchet MS"/>
          <w:sz w:val="1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843923" w:rsidRPr="003E7191" w14:paraId="7285490C" w14:textId="77777777" w:rsidTr="00C6630D">
        <w:tc>
          <w:tcPr>
            <w:tcW w:w="3256" w:type="dxa"/>
            <w:vAlign w:val="center"/>
          </w:tcPr>
          <w:p w14:paraId="70C01189" w14:textId="77777777" w:rsidR="00843923" w:rsidRPr="003E7191" w:rsidRDefault="00843923" w:rsidP="00C6630D">
            <w:pPr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136DB354" w14:textId="77777777" w:rsidR="00843923" w:rsidRPr="003E7191" w:rsidRDefault="00843923" w:rsidP="00C6630D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843923" w:rsidRPr="003E7191" w14:paraId="05CF0B26" w14:textId="77777777" w:rsidTr="00C6630D">
        <w:trPr>
          <w:trHeight w:val="766"/>
        </w:trPr>
        <w:tc>
          <w:tcPr>
            <w:tcW w:w="10201" w:type="dxa"/>
            <w:gridSpan w:val="2"/>
            <w:vAlign w:val="center"/>
          </w:tcPr>
          <w:p w14:paraId="7E503FA6" w14:textId="77777777" w:rsidR="00843923" w:rsidRDefault="00843923" w:rsidP="00C6630D">
            <w:pPr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67A6D1E4" w14:textId="77777777" w:rsidR="00843923" w:rsidRPr="003E7191" w:rsidRDefault="00843923" w:rsidP="00C6630D">
            <w:pPr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843923" w:rsidRPr="003E7191" w14:paraId="355110F5" w14:textId="77777777" w:rsidTr="00C6630D">
        <w:trPr>
          <w:trHeight w:val="535"/>
        </w:trPr>
        <w:tc>
          <w:tcPr>
            <w:tcW w:w="3256" w:type="dxa"/>
            <w:vAlign w:val="center"/>
          </w:tcPr>
          <w:p w14:paraId="72EB52D2" w14:textId="77777777" w:rsidR="00843923" w:rsidRPr="003E7191" w:rsidRDefault="00843923" w:rsidP="00C6630D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48D52DF6" w14:textId="77777777" w:rsidR="00843923" w:rsidRPr="003E7191" w:rsidRDefault="00843923" w:rsidP="00C6630D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843923" w:rsidRPr="003E7191" w14:paraId="2E1616AB" w14:textId="77777777" w:rsidTr="00C6630D">
        <w:trPr>
          <w:trHeight w:val="428"/>
        </w:trPr>
        <w:tc>
          <w:tcPr>
            <w:tcW w:w="3256" w:type="dxa"/>
            <w:vAlign w:val="center"/>
          </w:tcPr>
          <w:p w14:paraId="020451A3" w14:textId="77777777" w:rsidR="00843923" w:rsidRPr="003E7191" w:rsidRDefault="00843923" w:rsidP="00C6630D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7ABC8A64" w14:textId="77777777" w:rsidR="00843923" w:rsidRPr="003E7191" w:rsidRDefault="00843923" w:rsidP="00C6630D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843923" w:rsidRPr="003E7191" w14:paraId="00F8327F" w14:textId="77777777" w:rsidTr="00C6630D">
        <w:trPr>
          <w:trHeight w:val="1006"/>
        </w:trPr>
        <w:tc>
          <w:tcPr>
            <w:tcW w:w="3256" w:type="dxa"/>
            <w:vAlign w:val="center"/>
          </w:tcPr>
          <w:p w14:paraId="20705DBD" w14:textId="77777777" w:rsidR="00843923" w:rsidRDefault="00843923" w:rsidP="00C6630D">
            <w:pPr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11C8D74E" w14:textId="77777777" w:rsidR="00843923" w:rsidRPr="003E7191" w:rsidRDefault="00843923" w:rsidP="00C6630D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60F8954A" w14:textId="77777777" w:rsidR="00843923" w:rsidRPr="003E7191" w:rsidRDefault="00843923" w:rsidP="00C6630D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3B841C70" w14:textId="77777777" w:rsidR="00843923" w:rsidRPr="0024272C" w:rsidRDefault="00843923" w:rsidP="00C6630D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5643C562" w14:textId="77777777" w:rsidR="00843923" w:rsidRPr="003E7191" w:rsidRDefault="00843923" w:rsidP="00C6630D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6CD35F26" w14:textId="77777777" w:rsidR="00A103B6" w:rsidRPr="003E7191" w:rsidRDefault="00A103B6" w:rsidP="00A103B6">
      <w:pPr>
        <w:ind w:right="-352"/>
        <w:jc w:val="both"/>
        <w:rPr>
          <w:rFonts w:ascii="Trebuchet MS" w:hAnsi="Trebuchet MS"/>
          <w:sz w:val="20"/>
        </w:rPr>
      </w:pPr>
    </w:p>
    <w:p w14:paraId="03F6287F" w14:textId="77777777" w:rsidR="00A103B6" w:rsidRPr="003E7191" w:rsidRDefault="00A103B6" w:rsidP="00A103B6">
      <w:pPr>
        <w:ind w:right="-352"/>
        <w:jc w:val="both"/>
        <w:rPr>
          <w:rFonts w:ascii="Trebuchet MS" w:hAnsi="Trebuchet M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319"/>
      </w:tblGrid>
      <w:tr w:rsidR="00A103B6" w:rsidRPr="003E7191" w14:paraId="69FCE4B5" w14:textId="77777777" w:rsidTr="00C4449A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C5500" w14:textId="77777777" w:rsidR="00A103B6" w:rsidRPr="003E7191" w:rsidRDefault="00A103B6" w:rsidP="00C4449A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591B4" w14:textId="77777777" w:rsidR="00A103B6" w:rsidRPr="003E7191" w:rsidRDefault="00A103B6" w:rsidP="00C4449A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SI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382C6" w14:textId="77777777" w:rsidR="00A103B6" w:rsidRPr="003E7191" w:rsidRDefault="00A103B6" w:rsidP="00C4449A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NO</w:t>
            </w:r>
          </w:p>
        </w:tc>
      </w:tr>
      <w:tr w:rsidR="00A103B6" w:rsidRPr="003E7191" w14:paraId="73E75F99" w14:textId="77777777" w:rsidTr="00C4449A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EDA7C" w14:textId="77777777" w:rsidR="00A103B6" w:rsidRPr="003E7191" w:rsidRDefault="00A103B6" w:rsidP="00C4449A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SE SÌ INDICARE QUALI: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7BA5" w14:textId="77777777" w:rsidR="00A103B6" w:rsidRPr="003E7191" w:rsidRDefault="00A103B6" w:rsidP="00C4449A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0344566A" w14:textId="77777777" w:rsidR="00A103B6" w:rsidRPr="003E7191" w:rsidRDefault="00A103B6" w:rsidP="00C4449A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6FB3E284" w14:textId="77777777" w:rsidR="00A103B6" w:rsidRPr="003E7191" w:rsidRDefault="00A103B6" w:rsidP="00C4449A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6305E321" w14:textId="77777777" w:rsidR="00A103B6" w:rsidRPr="003E7191" w:rsidRDefault="00A103B6" w:rsidP="00C4449A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</w:tc>
      </w:tr>
      <w:tr w:rsidR="00A103B6" w:rsidRPr="003E7191" w14:paraId="14C78CC8" w14:textId="77777777" w:rsidTr="00C4449A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B5F08" w14:textId="77777777" w:rsidR="00A103B6" w:rsidRPr="003E7191" w:rsidRDefault="00A103B6" w:rsidP="00C4449A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95F7D" w14:textId="77777777" w:rsidR="00A103B6" w:rsidRPr="003E7191" w:rsidRDefault="00A103B6" w:rsidP="00C4449A">
            <w:pPr>
              <w:spacing w:line="256" w:lineRule="auto"/>
              <w:ind w:right="516"/>
              <w:contextualSpacing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SI</w:t>
            </w:r>
          </w:p>
          <w:p w14:paraId="3D213758" w14:textId="77777777" w:rsidR="00A103B6" w:rsidRPr="003E7191" w:rsidRDefault="00A103B6" w:rsidP="00C4449A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3E550B67" w14:textId="77777777" w:rsidR="00A103B6" w:rsidRPr="003E7191" w:rsidRDefault="00A103B6" w:rsidP="00C4449A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ATENEO…………..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33F7D" w14:textId="77777777" w:rsidR="00A103B6" w:rsidRPr="003E7191" w:rsidRDefault="00A103B6" w:rsidP="00C4449A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NO</w:t>
            </w:r>
          </w:p>
        </w:tc>
      </w:tr>
      <w:tr w:rsidR="00A103B6" w:rsidRPr="003E7191" w14:paraId="311A74B4" w14:textId="77777777" w:rsidTr="00C4449A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09D7D" w14:textId="77777777" w:rsidR="00A103B6" w:rsidRPr="003E7191" w:rsidRDefault="00A103B6" w:rsidP="00C4449A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SE SÌ INDICARE QUALI:</w:t>
            </w:r>
          </w:p>
          <w:p w14:paraId="69568D2A" w14:textId="77777777" w:rsidR="00A103B6" w:rsidRPr="003E7191" w:rsidRDefault="00A103B6" w:rsidP="00C4449A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6C69" w14:textId="77777777" w:rsidR="00A103B6" w:rsidRPr="003E7191" w:rsidRDefault="00A103B6" w:rsidP="00C4449A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18B5BE0E" w14:textId="77777777" w:rsidR="00A103B6" w:rsidRPr="003E7191" w:rsidRDefault="00A103B6" w:rsidP="00C4449A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0F48E49F" w14:textId="77777777" w:rsidR="00A103B6" w:rsidRPr="003E7191" w:rsidRDefault="00A103B6" w:rsidP="00C4449A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7A7770D0" w14:textId="77777777" w:rsidR="00A103B6" w:rsidRPr="003E7191" w:rsidRDefault="00A103B6" w:rsidP="00C4449A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532FDF96" w14:textId="77777777" w:rsidR="00A103B6" w:rsidRPr="003E7191" w:rsidRDefault="00A103B6" w:rsidP="00C4449A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6EA1596D" w14:textId="77777777" w:rsidR="00A103B6" w:rsidRPr="003E7191" w:rsidRDefault="00A103B6" w:rsidP="00C4449A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3EF0A5EE" w14:textId="77777777" w:rsidR="00A103B6" w:rsidRPr="003E7191" w:rsidRDefault="00A103B6" w:rsidP="00C4449A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</w:p>
        </w:tc>
      </w:tr>
    </w:tbl>
    <w:p w14:paraId="5EFBDDAD" w14:textId="77777777" w:rsidR="00A103B6" w:rsidRPr="003E7191" w:rsidRDefault="00A103B6" w:rsidP="00A103B6">
      <w:pPr>
        <w:jc w:val="both"/>
        <w:rPr>
          <w:rFonts w:ascii="Trebuchet MS" w:hAnsi="Trebuchet MS"/>
          <w:b/>
          <w:bCs/>
          <w:sz w:val="20"/>
          <w:szCs w:val="20"/>
        </w:rPr>
      </w:pPr>
    </w:p>
    <w:p w14:paraId="7F743034" w14:textId="77777777" w:rsidR="00A103B6" w:rsidRPr="003E7191" w:rsidRDefault="00A103B6" w:rsidP="00A103B6">
      <w:pPr>
        <w:jc w:val="both"/>
        <w:rPr>
          <w:rFonts w:ascii="Trebuchet MS" w:hAnsi="Trebuchet MS"/>
          <w:b/>
          <w:bCs/>
          <w:sz w:val="20"/>
          <w:szCs w:val="20"/>
        </w:rPr>
      </w:pPr>
    </w:p>
    <w:tbl>
      <w:tblPr>
        <w:tblW w:w="1006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750"/>
        <w:gridCol w:w="3199"/>
        <w:gridCol w:w="1276"/>
        <w:gridCol w:w="2835"/>
      </w:tblGrid>
      <w:tr w:rsidR="00164055" w:rsidRPr="00164055" w14:paraId="7A855377" w14:textId="77777777" w:rsidTr="00791F5F">
        <w:trPr>
          <w:trHeight w:val="23"/>
        </w:trPr>
        <w:tc>
          <w:tcPr>
            <w:tcW w:w="59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BD328A" w14:textId="77777777" w:rsidR="00164055" w:rsidRPr="00164055" w:rsidRDefault="00164055" w:rsidP="00164055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</w:pPr>
            <w:r w:rsidRPr="00164055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>STANDARD STRUTTURALI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48CA40" w14:textId="41B36D61" w:rsidR="00164055" w:rsidRPr="00164055" w:rsidRDefault="00164055" w:rsidP="00164055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</w:pPr>
            <w:r w:rsidRPr="00164055">
              <w:rPr>
                <w:rFonts w:ascii="Trebuchet MS" w:eastAsia="Tahoma" w:hAnsi="Trebuchet MS" w:cs="Times New Roman"/>
                <w:b/>
                <w:bCs/>
                <w:sz w:val="20"/>
                <w:szCs w:val="20"/>
              </w:rPr>
              <w:t xml:space="preserve">Indicare </w:t>
            </w:r>
            <w:r w:rsidRPr="00164055">
              <w:rPr>
                <w:rFonts w:ascii="Trebuchet MS" w:eastAsia="Tahoma" w:hAnsi="Trebuchet MS" w:cs="Times New Roman"/>
                <w:b/>
                <w:bCs/>
                <w:sz w:val="20"/>
                <w:szCs w:val="20"/>
              </w:rPr>
              <w:lastRenderedPageBreak/>
              <w:t>SI/NO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512857" w14:textId="1B77FD81" w:rsidR="00164055" w:rsidRPr="00164055" w:rsidRDefault="00164055" w:rsidP="00164055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</w:pPr>
            <w:r w:rsidRPr="00164055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lastRenderedPageBreak/>
              <w:t xml:space="preserve">Se </w:t>
            </w:r>
            <w:r w:rsidRPr="00164055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u w:val="single"/>
                <w:lang w:val="en-US"/>
              </w:rPr>
              <w:t>SI</w:t>
            </w:r>
            <w:r w:rsidRPr="00164055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 xml:space="preserve"> indicare il relativo </w:t>
            </w:r>
            <w:r w:rsidRPr="00164055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lastRenderedPageBreak/>
              <w:t>numero di:</w:t>
            </w:r>
          </w:p>
        </w:tc>
      </w:tr>
      <w:tr w:rsidR="00D65EA4" w:rsidRPr="00F8507B" w14:paraId="3947C820" w14:textId="77777777" w:rsidTr="00791F5F">
        <w:trPr>
          <w:trHeight w:val="763"/>
        </w:trPr>
        <w:tc>
          <w:tcPr>
            <w:tcW w:w="2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FEF78" w14:textId="77777777" w:rsidR="00D65EA4" w:rsidRPr="00F8507B" w:rsidRDefault="00D65EA4" w:rsidP="00EA3DFF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lastRenderedPageBreak/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F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3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</w:p>
          <w:p w14:paraId="14F2B686" w14:textId="77777777" w:rsidR="00D65EA4" w:rsidRPr="00F8507B" w:rsidRDefault="00D65EA4" w:rsidP="00EA3DFF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  <w:p w14:paraId="3E50E3AF" w14:textId="77777777" w:rsidR="00D65EA4" w:rsidRPr="00F8507B" w:rsidRDefault="00D65EA4" w:rsidP="00EA3DFF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ga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B8279" w14:textId="77777777" w:rsidR="00D65EA4" w:rsidRPr="00F8507B" w:rsidRDefault="00D65EA4" w:rsidP="00EA3DFF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Degenza</w:t>
            </w:r>
            <w:r w:rsidR="00B754B9">
              <w:rPr>
                <w:rFonts w:ascii="Trebuchet MS" w:eastAsia="Tahoma" w:hAnsi="Trebuchet MS" w:cs="Tahoma"/>
                <w:sz w:val="20"/>
                <w:szCs w:val="20"/>
              </w:rPr>
              <w:t xml:space="preserve"> o Day Hospital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2A3B0" w14:textId="6DF21E0D" w:rsidR="00D65EA4" w:rsidRPr="00F8507B" w:rsidRDefault="00D65EA4" w:rsidP="00EA3DFF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E8A2D" w14:textId="7C77CDD5" w:rsidR="00D65EA4" w:rsidRPr="00F8507B" w:rsidRDefault="00BD6048" w:rsidP="00BD6048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N° Posti Letto……</w:t>
            </w:r>
          </w:p>
        </w:tc>
      </w:tr>
      <w:tr w:rsidR="00D65EA4" w:rsidRPr="00F8507B" w14:paraId="731ED3A9" w14:textId="77777777" w:rsidTr="00791F5F">
        <w:trPr>
          <w:trHeight w:val="772"/>
        </w:trPr>
        <w:tc>
          <w:tcPr>
            <w:tcW w:w="27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53D0F" w14:textId="77777777" w:rsidR="00D65EA4" w:rsidRPr="00F8507B" w:rsidRDefault="00D65EA4" w:rsidP="00EA3DFF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41C3A" w14:textId="77777777" w:rsidR="00D65EA4" w:rsidRPr="00F8507B" w:rsidRDefault="00B754B9" w:rsidP="00EA3DFF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Ambulatori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91A84" w14:textId="2BB24AD3" w:rsidR="00D65EA4" w:rsidRPr="00F8507B" w:rsidRDefault="00D65EA4" w:rsidP="00B754B9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B300A" w14:textId="64C7E946" w:rsidR="00D65EA4" w:rsidRPr="00F8507B" w:rsidRDefault="00BD6048" w:rsidP="00EA3DF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°…..</w:t>
            </w:r>
          </w:p>
        </w:tc>
      </w:tr>
    </w:tbl>
    <w:p w14:paraId="00AAE70B" w14:textId="21F96C88" w:rsidR="00D65EA4" w:rsidRDefault="00D65EA4" w:rsidP="00D65EA4">
      <w:pPr>
        <w:widowControl w:val="0"/>
        <w:spacing w:line="200" w:lineRule="exact"/>
        <w:rPr>
          <w:rFonts w:ascii="Trebuchet MS" w:eastAsia="Calibri" w:hAnsi="Trebuchet MS" w:cs="Times New Roman"/>
          <w:sz w:val="14"/>
          <w:szCs w:val="20"/>
          <w:lang w:val="en-US"/>
        </w:rPr>
      </w:pPr>
    </w:p>
    <w:p w14:paraId="78C5553A" w14:textId="77777777" w:rsidR="00654815" w:rsidRPr="00522439" w:rsidRDefault="00654815" w:rsidP="00D65EA4">
      <w:pPr>
        <w:widowControl w:val="0"/>
        <w:spacing w:line="200" w:lineRule="exact"/>
        <w:rPr>
          <w:rFonts w:ascii="Trebuchet MS" w:eastAsia="Calibri" w:hAnsi="Trebuchet MS" w:cs="Times New Roman"/>
          <w:sz w:val="14"/>
          <w:szCs w:val="20"/>
          <w:lang w:val="en-US"/>
        </w:rPr>
      </w:pPr>
    </w:p>
    <w:tbl>
      <w:tblPr>
        <w:tblW w:w="10112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04"/>
        <w:gridCol w:w="3095"/>
        <w:gridCol w:w="1264"/>
        <w:gridCol w:w="2949"/>
      </w:tblGrid>
      <w:tr w:rsidR="00D65EA4" w:rsidRPr="00654815" w14:paraId="52DF5DB6" w14:textId="77777777" w:rsidTr="00654815">
        <w:trPr>
          <w:trHeight w:val="25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6E5329" w14:textId="77777777" w:rsidR="00D65EA4" w:rsidRPr="00654815" w:rsidRDefault="00A103B6" w:rsidP="00654815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</w:pPr>
            <w:r w:rsidRPr="00654815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>STANDARD STRUTTURALI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790E49" w14:textId="77777777" w:rsidR="00D65EA4" w:rsidRPr="00654815" w:rsidRDefault="00A103B6" w:rsidP="00654815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</w:pPr>
            <w:r w:rsidRPr="00654815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>Livelli minimi di accettabilità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525C2EA" w14:textId="77777777" w:rsidR="00D65EA4" w:rsidRPr="00654815" w:rsidRDefault="00D65EA4" w:rsidP="00654815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</w:pPr>
            <w:r w:rsidRPr="00654815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>Indicare SI/NO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B34DEB" w14:textId="77777777" w:rsidR="00D65EA4" w:rsidRPr="00654815" w:rsidRDefault="00D65EA4" w:rsidP="00654815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</w:pPr>
            <w:r w:rsidRPr="00654815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>Se non presente nella U.O. indicare se presente nello</w:t>
            </w:r>
          </w:p>
          <w:p w14:paraId="5DC11213" w14:textId="77777777" w:rsidR="00D65EA4" w:rsidRPr="00654815" w:rsidRDefault="00D65EA4" w:rsidP="00654815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</w:pPr>
            <w:r w:rsidRPr="00654815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>Ospedale che ospita l’U.O</w:t>
            </w:r>
          </w:p>
        </w:tc>
      </w:tr>
      <w:tr w:rsidR="00654815" w:rsidRPr="00F8507B" w14:paraId="48366B33" w14:textId="77777777" w:rsidTr="00654815">
        <w:trPr>
          <w:trHeight w:val="375"/>
        </w:trPr>
        <w:tc>
          <w:tcPr>
            <w:tcW w:w="280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1ADDCA" w14:textId="77777777" w:rsidR="00654815" w:rsidRPr="00F8507B" w:rsidRDefault="00654815" w:rsidP="00EA3DFF">
            <w:pPr>
              <w:widowControl w:val="0"/>
              <w:jc w:val="both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B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7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NN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SS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w w:val="116"/>
                <w:sz w:val="20"/>
                <w:szCs w:val="20"/>
              </w:rPr>
              <w:t>*</w:t>
            </w:r>
          </w:p>
          <w:p w14:paraId="47BB83F2" w14:textId="77777777" w:rsidR="00654815" w:rsidRPr="00F8507B" w:rsidRDefault="00654815" w:rsidP="00EA3DFF">
            <w:pPr>
              <w:widowControl w:val="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  <w:p w14:paraId="7FC1B486" w14:textId="77777777" w:rsidR="00654815" w:rsidRPr="00F8507B" w:rsidRDefault="00654815" w:rsidP="00B754B9">
            <w:pPr>
              <w:widowControl w:val="0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*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lm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F8507B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imes New Roman"/>
                <w:spacing w:val="12"/>
                <w:sz w:val="20"/>
                <w:szCs w:val="20"/>
              </w:rPr>
              <w:t>tre de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gli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rd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essi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vono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</w:t>
            </w:r>
            <w:r w:rsidRPr="00F8507B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necessariamente presenti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o nell’Azienda 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>ospitante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ed uno deve essere necessariamente presente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 collegata o nell’Azienda ospita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nte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.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7822C" w14:textId="77777777" w:rsidR="00654815" w:rsidRPr="00F8507B" w:rsidRDefault="00654815" w:rsidP="00B754B9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Psicogeriatria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9B7CF" w14:textId="77777777" w:rsidR="00654815" w:rsidRPr="00F8507B" w:rsidRDefault="00654815" w:rsidP="00EA3DFF">
            <w:pPr>
              <w:widowControl w:val="0"/>
              <w:ind w:right="774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D7AA2" w14:textId="77777777" w:rsidR="00654815" w:rsidRPr="00F8507B" w:rsidRDefault="00654815" w:rsidP="00EA3DFF">
            <w:pPr>
              <w:widowControl w:val="0"/>
              <w:ind w:right="585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654815" w:rsidRPr="00F8507B" w14:paraId="5159FC39" w14:textId="77777777" w:rsidTr="00654815">
        <w:trPr>
          <w:trHeight w:val="375"/>
        </w:trPr>
        <w:tc>
          <w:tcPr>
            <w:tcW w:w="28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BB4EE7" w14:textId="77777777" w:rsidR="00654815" w:rsidRPr="00F8507B" w:rsidRDefault="00654815" w:rsidP="00EA3DFF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EE9C8" w14:textId="77777777" w:rsidR="00654815" w:rsidRPr="00F8507B" w:rsidRDefault="00654815" w:rsidP="00EA3DFF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Psichiatria di consultazione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B6CC8" w14:textId="77777777" w:rsidR="00654815" w:rsidRPr="00F8507B" w:rsidRDefault="00654815" w:rsidP="00EA3DFF">
            <w:pPr>
              <w:widowControl w:val="0"/>
              <w:ind w:right="774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9074E" w14:textId="77777777" w:rsidR="00654815" w:rsidRPr="00F8507B" w:rsidRDefault="00654815" w:rsidP="00EA3DFF">
            <w:pPr>
              <w:widowControl w:val="0"/>
              <w:ind w:right="585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654815" w:rsidRPr="00F8507B" w14:paraId="79E273B0" w14:textId="77777777" w:rsidTr="00654815">
        <w:trPr>
          <w:trHeight w:val="375"/>
        </w:trPr>
        <w:tc>
          <w:tcPr>
            <w:tcW w:w="28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2DFC17" w14:textId="77777777" w:rsidR="00654815" w:rsidRPr="00F8507B" w:rsidRDefault="00654815" w:rsidP="00EA3DFF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CA89D" w14:textId="77777777" w:rsidR="00654815" w:rsidRPr="00F8507B" w:rsidRDefault="00654815" w:rsidP="00B754B9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Neurologia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D79F6" w14:textId="77777777" w:rsidR="00654815" w:rsidRPr="00F8507B" w:rsidRDefault="00654815" w:rsidP="00EA3DFF">
            <w:pPr>
              <w:widowControl w:val="0"/>
              <w:ind w:right="774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C8DA3" w14:textId="77777777" w:rsidR="00654815" w:rsidRPr="00F8507B" w:rsidRDefault="00654815" w:rsidP="00EA3DFF">
            <w:pPr>
              <w:widowControl w:val="0"/>
              <w:ind w:right="585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654815" w:rsidRPr="00F8507B" w14:paraId="6947445D" w14:textId="77777777" w:rsidTr="00654815">
        <w:trPr>
          <w:trHeight w:val="375"/>
        </w:trPr>
        <w:tc>
          <w:tcPr>
            <w:tcW w:w="28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7D2018" w14:textId="77777777" w:rsidR="00654815" w:rsidRPr="00F8507B" w:rsidRDefault="00654815" w:rsidP="00EA3DFF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52DFA" w14:textId="77777777" w:rsidR="00654815" w:rsidRPr="00F8507B" w:rsidRDefault="00654815" w:rsidP="00B754B9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Psicoterapia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1DA5D" w14:textId="77777777" w:rsidR="00654815" w:rsidRPr="00F8507B" w:rsidRDefault="00654815" w:rsidP="00EA3DFF">
            <w:pPr>
              <w:widowControl w:val="0"/>
              <w:ind w:right="774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2F614" w14:textId="77777777" w:rsidR="00654815" w:rsidRPr="00F8507B" w:rsidRDefault="00654815" w:rsidP="00EA3DFF">
            <w:pPr>
              <w:widowControl w:val="0"/>
              <w:ind w:right="585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654815" w:rsidRPr="00F8507B" w14:paraId="5B5FC32B" w14:textId="77777777" w:rsidTr="00654815">
        <w:trPr>
          <w:trHeight w:val="375"/>
        </w:trPr>
        <w:tc>
          <w:tcPr>
            <w:tcW w:w="28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16A196" w14:textId="77777777" w:rsidR="00654815" w:rsidRPr="00F8507B" w:rsidRDefault="00654815" w:rsidP="00EA3DFF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1F6B8" w14:textId="77777777" w:rsidR="00654815" w:rsidRPr="00F8507B" w:rsidRDefault="00654815" w:rsidP="00EA3DFF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Riabilitazione psichiatrica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2DB2A" w14:textId="77777777" w:rsidR="00654815" w:rsidRPr="00F8507B" w:rsidRDefault="00654815" w:rsidP="00EA3DFF">
            <w:pPr>
              <w:widowControl w:val="0"/>
              <w:ind w:right="774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ED0DE" w14:textId="77777777" w:rsidR="00654815" w:rsidRPr="00F8507B" w:rsidRDefault="00654815" w:rsidP="00EA3DFF">
            <w:pPr>
              <w:widowControl w:val="0"/>
              <w:ind w:right="585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654815" w:rsidRPr="00F8507B" w14:paraId="1D4A6CE8" w14:textId="77777777" w:rsidTr="00654815">
        <w:trPr>
          <w:trHeight w:val="375"/>
        </w:trPr>
        <w:tc>
          <w:tcPr>
            <w:tcW w:w="28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CF1F64" w14:textId="77777777" w:rsidR="00654815" w:rsidRPr="00F8507B" w:rsidRDefault="00654815" w:rsidP="00EA3DFF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3FFD8" w14:textId="77777777" w:rsidR="00654815" w:rsidRPr="00F8507B" w:rsidRDefault="00654815" w:rsidP="00EA3DFF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Neuropsichiatria infantile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AC402" w14:textId="77777777" w:rsidR="00654815" w:rsidRPr="00F8507B" w:rsidRDefault="00654815" w:rsidP="00EA3DFF">
            <w:pPr>
              <w:widowControl w:val="0"/>
              <w:ind w:right="774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E3F98" w14:textId="77777777" w:rsidR="00654815" w:rsidRPr="00F8507B" w:rsidRDefault="00654815" w:rsidP="00EA3DFF">
            <w:pPr>
              <w:widowControl w:val="0"/>
              <w:ind w:right="586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654815" w:rsidRPr="00F8507B" w14:paraId="621678CD" w14:textId="77777777" w:rsidTr="00654815">
        <w:trPr>
          <w:trHeight w:val="375"/>
        </w:trPr>
        <w:tc>
          <w:tcPr>
            <w:tcW w:w="28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40CD15" w14:textId="77777777" w:rsidR="00654815" w:rsidRPr="00F8507B" w:rsidRDefault="00654815" w:rsidP="00EA3DFF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87F71" w14:textId="77777777" w:rsidR="00654815" w:rsidRDefault="00654815" w:rsidP="00B754B9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Ambulatori territoriali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DB93D" w14:textId="77777777" w:rsidR="00654815" w:rsidRPr="00F8507B" w:rsidRDefault="00654815" w:rsidP="00EA3DFF">
            <w:pPr>
              <w:widowControl w:val="0"/>
              <w:ind w:right="774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32EC" w14:textId="77777777" w:rsidR="00654815" w:rsidRPr="00F8507B" w:rsidRDefault="00654815" w:rsidP="00EA3DFF">
            <w:pPr>
              <w:widowControl w:val="0"/>
              <w:ind w:right="586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654815" w:rsidRPr="00F8507B" w14:paraId="731C1A9B" w14:textId="77777777" w:rsidTr="00654815">
        <w:trPr>
          <w:trHeight w:val="375"/>
        </w:trPr>
        <w:tc>
          <w:tcPr>
            <w:tcW w:w="28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52E10" w14:textId="77777777" w:rsidR="00654815" w:rsidRPr="00F8507B" w:rsidRDefault="00654815" w:rsidP="00EA3DFF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4CA45" w14:textId="77777777" w:rsidR="00654815" w:rsidRDefault="00654815" w:rsidP="00B754B9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Psicologia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08437" w14:textId="77777777" w:rsidR="00654815" w:rsidRPr="00F8507B" w:rsidRDefault="00654815" w:rsidP="00EA3DFF">
            <w:pPr>
              <w:widowControl w:val="0"/>
              <w:ind w:right="774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394E" w14:textId="77777777" w:rsidR="00654815" w:rsidRPr="00F8507B" w:rsidRDefault="00654815" w:rsidP="00EA3DFF">
            <w:pPr>
              <w:widowControl w:val="0"/>
              <w:ind w:right="586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</w:tbl>
    <w:p w14:paraId="1835B222" w14:textId="45637846" w:rsidR="00D65EA4" w:rsidRDefault="00D65EA4" w:rsidP="00D65EA4">
      <w:pPr>
        <w:widowControl w:val="0"/>
        <w:spacing w:line="200" w:lineRule="exact"/>
        <w:rPr>
          <w:rFonts w:ascii="Trebuchet MS" w:eastAsia="Calibri" w:hAnsi="Trebuchet MS" w:cs="Times New Roman"/>
          <w:sz w:val="12"/>
          <w:szCs w:val="20"/>
        </w:rPr>
      </w:pPr>
    </w:p>
    <w:p w14:paraId="1409E5FB" w14:textId="77777777" w:rsidR="00654815" w:rsidRPr="007C6C3C" w:rsidRDefault="00654815" w:rsidP="00D65EA4">
      <w:pPr>
        <w:widowControl w:val="0"/>
        <w:spacing w:line="200" w:lineRule="exact"/>
        <w:rPr>
          <w:rFonts w:ascii="Trebuchet MS" w:eastAsia="Calibri" w:hAnsi="Trebuchet MS" w:cs="Times New Roman"/>
          <w:sz w:val="12"/>
          <w:szCs w:val="20"/>
        </w:rPr>
      </w:pPr>
    </w:p>
    <w:tbl>
      <w:tblPr>
        <w:tblW w:w="10169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51"/>
        <w:gridCol w:w="3810"/>
        <w:gridCol w:w="3108"/>
      </w:tblGrid>
      <w:tr w:rsidR="00A103B6" w:rsidRPr="00654815" w14:paraId="78FE2700" w14:textId="77777777" w:rsidTr="00654815">
        <w:trPr>
          <w:trHeight w:val="24"/>
        </w:trPr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FF85B6" w14:textId="77777777" w:rsidR="00A103B6" w:rsidRPr="00654815" w:rsidRDefault="00A103B6" w:rsidP="00654815">
            <w:pPr>
              <w:widowControl w:val="0"/>
              <w:ind w:right="689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</w:pPr>
            <w:r w:rsidRPr="00654815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  <w:t>STANDARD STRUTTURALI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BB97C46" w14:textId="77777777" w:rsidR="00A103B6" w:rsidRPr="00654815" w:rsidRDefault="00A103B6" w:rsidP="00654815">
            <w:pPr>
              <w:widowControl w:val="0"/>
              <w:ind w:right="689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</w:rPr>
            </w:pPr>
            <w:r w:rsidRPr="00654815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  <w:t>Livelli minimi di accettabilità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E14525" w14:textId="77777777" w:rsidR="00A103B6" w:rsidRPr="00654815" w:rsidRDefault="00A103B6" w:rsidP="00654815">
            <w:pPr>
              <w:widowControl w:val="0"/>
              <w:ind w:right="183"/>
              <w:jc w:val="center"/>
              <w:rPr>
                <w:rFonts w:ascii="Trebuchet MS" w:eastAsia="Tahoma" w:hAnsi="Trebuchet MS" w:cs="Times New Roman"/>
                <w:b/>
                <w:bCs/>
                <w:sz w:val="20"/>
                <w:szCs w:val="20"/>
              </w:rPr>
            </w:pPr>
            <w:r w:rsidRPr="00654815">
              <w:rPr>
                <w:rFonts w:ascii="Trebuchet MS" w:eastAsia="Tahoma" w:hAnsi="Trebuchet MS" w:cs="Times New Roman"/>
                <w:b/>
                <w:bCs/>
                <w:sz w:val="20"/>
                <w:szCs w:val="20"/>
              </w:rPr>
              <w:t>Indicare</w:t>
            </w:r>
          </w:p>
          <w:p w14:paraId="0E2693BB" w14:textId="77777777" w:rsidR="00A103B6" w:rsidRPr="00654815" w:rsidRDefault="00A103B6" w:rsidP="00654815">
            <w:pPr>
              <w:widowControl w:val="0"/>
              <w:ind w:right="183"/>
              <w:jc w:val="center"/>
              <w:rPr>
                <w:rFonts w:ascii="Trebuchet MS" w:eastAsia="Tahoma" w:hAnsi="Trebuchet MS" w:cs="Times New Roman"/>
                <w:b/>
                <w:bCs/>
                <w:sz w:val="20"/>
                <w:szCs w:val="20"/>
              </w:rPr>
            </w:pPr>
            <w:r w:rsidRPr="00654815">
              <w:rPr>
                <w:rFonts w:ascii="Trebuchet MS" w:eastAsia="Tahoma" w:hAnsi="Trebuchet MS" w:cs="Times New Roman"/>
                <w:b/>
                <w:bCs/>
                <w:sz w:val="20"/>
                <w:szCs w:val="20"/>
              </w:rPr>
              <w:t>SI/NO</w:t>
            </w:r>
          </w:p>
        </w:tc>
      </w:tr>
      <w:tr w:rsidR="00A103B6" w:rsidRPr="00F8507B" w14:paraId="644DDFAC" w14:textId="77777777" w:rsidTr="00654815">
        <w:trPr>
          <w:trHeight w:val="464"/>
        </w:trPr>
        <w:tc>
          <w:tcPr>
            <w:tcW w:w="3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B226F" w14:textId="77777777" w:rsidR="00A103B6" w:rsidRPr="00F8507B" w:rsidRDefault="00A103B6" w:rsidP="00EA3DFF">
            <w:pPr>
              <w:widowControl w:val="0"/>
              <w:ind w:right="57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1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V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w w:val="12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IA</w:t>
            </w:r>
            <w:r w:rsidRPr="00F8507B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G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NO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STI</w:t>
            </w:r>
            <w:r w:rsidRPr="00F8507B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3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PE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ALI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ER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9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H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IT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6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ST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-29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COLLEGATA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4EAD9" w14:textId="77777777" w:rsidR="00A103B6" w:rsidRPr="00F8507B" w:rsidRDefault="00A103B6" w:rsidP="00EA3DFF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F8507B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imes New Roman"/>
                <w:spacing w:val="10"/>
                <w:sz w:val="20"/>
                <w:szCs w:val="20"/>
              </w:rPr>
              <w:t>e d</w:t>
            </w:r>
            <w:r w:rsidRPr="00F8507B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imm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ini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2373D" w14:textId="77777777" w:rsidR="00A103B6" w:rsidRPr="00F8507B" w:rsidRDefault="00A103B6" w:rsidP="00EA3DFF">
            <w:pPr>
              <w:widowControl w:val="0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A103B6" w:rsidRPr="00F8507B" w14:paraId="2AE48640" w14:textId="77777777" w:rsidTr="00654815">
        <w:trPr>
          <w:trHeight w:val="444"/>
        </w:trPr>
        <w:tc>
          <w:tcPr>
            <w:tcW w:w="32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AB263" w14:textId="77777777" w:rsidR="00A103B6" w:rsidRPr="00F8507B" w:rsidRDefault="00A103B6" w:rsidP="00B754B9">
            <w:pPr>
              <w:widowControl w:val="0"/>
              <w:ind w:right="57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A4A4B" w14:textId="77777777" w:rsidR="00A103B6" w:rsidRPr="009E3E20" w:rsidRDefault="00A103B6" w:rsidP="00B754B9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E3E20">
              <w:rPr>
                <w:rFonts w:ascii="Trebuchet MS" w:eastAsia="Tahoma" w:hAnsi="Trebuchet MS" w:cs="Tahoma"/>
                <w:sz w:val="20"/>
                <w:szCs w:val="20"/>
              </w:rPr>
              <w:t>DEA di 1° livello o 2° livello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10048" w14:textId="77777777" w:rsidR="00A103B6" w:rsidRPr="00F8507B" w:rsidRDefault="00A103B6" w:rsidP="00B754B9">
            <w:pPr>
              <w:widowControl w:val="0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A103B6" w:rsidRPr="00F8507B" w14:paraId="42EBCD64" w14:textId="77777777" w:rsidTr="00654815">
        <w:trPr>
          <w:trHeight w:val="438"/>
        </w:trPr>
        <w:tc>
          <w:tcPr>
            <w:tcW w:w="32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F12A7" w14:textId="77777777" w:rsidR="00A103B6" w:rsidRPr="00F8507B" w:rsidRDefault="00A103B6" w:rsidP="00EA3DFF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B5C7F" w14:textId="77777777" w:rsidR="00A103B6" w:rsidRPr="00F8507B" w:rsidRDefault="00A103B6" w:rsidP="00EA3DFF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Medicina di Laboratorio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84715" w14:textId="77777777" w:rsidR="00A103B6" w:rsidRPr="00F8507B" w:rsidRDefault="00A103B6" w:rsidP="00EA3DFF">
            <w:pPr>
              <w:widowControl w:val="0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</w:tbl>
    <w:p w14:paraId="6B334A38" w14:textId="77777777" w:rsidR="00D65EA4" w:rsidRDefault="00D65EA4" w:rsidP="00D65EA4">
      <w:pPr>
        <w:widowControl w:val="0"/>
        <w:spacing w:line="200" w:lineRule="exact"/>
        <w:rPr>
          <w:rFonts w:ascii="Trebuchet MS" w:eastAsia="Calibri" w:hAnsi="Trebuchet MS" w:cs="Times New Roman"/>
          <w:sz w:val="14"/>
          <w:szCs w:val="20"/>
          <w:lang w:val="en-US"/>
        </w:rPr>
      </w:pPr>
    </w:p>
    <w:p w14:paraId="29B33ED5" w14:textId="77777777" w:rsidR="00522439" w:rsidRPr="00C3105F" w:rsidRDefault="00522439" w:rsidP="00D65EA4">
      <w:pPr>
        <w:widowControl w:val="0"/>
        <w:spacing w:line="200" w:lineRule="exact"/>
        <w:rPr>
          <w:rFonts w:ascii="Trebuchet MS" w:eastAsia="Calibri" w:hAnsi="Trebuchet MS" w:cs="Times New Roman"/>
          <w:sz w:val="14"/>
          <w:szCs w:val="20"/>
          <w:lang w:val="en-US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56"/>
        <w:gridCol w:w="4677"/>
        <w:gridCol w:w="2273"/>
      </w:tblGrid>
      <w:tr w:rsidR="00D65EA4" w:rsidRPr="00F8507B" w14:paraId="177AB774" w14:textId="77777777" w:rsidTr="00654815">
        <w:trPr>
          <w:trHeight w:val="410"/>
        </w:trPr>
        <w:tc>
          <w:tcPr>
            <w:tcW w:w="7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E27DA" w14:textId="77777777" w:rsidR="00D65EA4" w:rsidRPr="00F8507B" w:rsidRDefault="00D65EA4" w:rsidP="00EA3DFF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w w:val="11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w w:val="11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hAnsi="Trebuchet MS" w:cs="Times New Roman"/>
                <w:w w:val="111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G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  <w:lang w:val="en-US"/>
              </w:rPr>
              <w:t>ZZ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V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  <w:lang w:val="en-US"/>
              </w:rPr>
              <w:t>I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ECBB20E" w14:textId="77777777" w:rsidR="00D65EA4" w:rsidRPr="00F8507B" w:rsidRDefault="00D65EA4" w:rsidP="00EA3DFF">
            <w:pPr>
              <w:widowControl w:val="0"/>
              <w:ind w:right="305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Indicare numero</w:t>
            </w:r>
          </w:p>
        </w:tc>
      </w:tr>
      <w:tr w:rsidR="00D65EA4" w:rsidRPr="00F8507B" w14:paraId="1A67E817" w14:textId="77777777" w:rsidTr="00791F5F">
        <w:trPr>
          <w:trHeight w:val="588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DC9410" w14:textId="77777777" w:rsidR="00D65EA4" w:rsidRPr="00F8507B" w:rsidRDefault="00D65EA4" w:rsidP="00EA3DFF">
            <w:pPr>
              <w:widowControl w:val="0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val="en-US"/>
              </w:rPr>
              <w:t>M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C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F5144E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29091E" w14:textId="77777777" w:rsidR="00D65EA4" w:rsidRPr="00F8507B" w:rsidRDefault="00D65EA4" w:rsidP="00EA3DFF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4FC5E7" w14:textId="77777777" w:rsidR="00D65EA4" w:rsidRPr="00F8507B" w:rsidRDefault="00D65EA4" w:rsidP="00EA3DFF">
            <w:pPr>
              <w:widowControl w:val="0"/>
              <w:ind w:right="631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D65EA4" w:rsidRPr="00F8507B" w14:paraId="6A1AB632" w14:textId="77777777" w:rsidTr="00791F5F">
        <w:trPr>
          <w:trHeight w:val="442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3F8489" w14:textId="77777777" w:rsidR="00D65EA4" w:rsidRPr="00F8507B" w:rsidRDefault="00D65EA4" w:rsidP="00EA3DFF">
            <w:pPr>
              <w:widowControl w:val="0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F5144E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C4EDD" w14:textId="77777777" w:rsidR="00D65EA4" w:rsidRPr="00F8507B" w:rsidRDefault="00D65EA4" w:rsidP="00EA3DFF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le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cnico</w:t>
            </w:r>
            <w:proofErr w:type="spellEnd"/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A5EFB" w14:textId="77777777" w:rsidR="00D65EA4" w:rsidRPr="00F8507B" w:rsidRDefault="00D65EA4" w:rsidP="00EA3DFF">
            <w:pPr>
              <w:widowControl w:val="0"/>
              <w:ind w:right="631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D65EA4" w:rsidRPr="00F8507B" w14:paraId="5C169694" w14:textId="77777777" w:rsidTr="00791F5F">
        <w:trPr>
          <w:trHeight w:val="436"/>
        </w:trPr>
        <w:tc>
          <w:tcPr>
            <w:tcW w:w="32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C9567" w14:textId="77777777" w:rsidR="00D65EA4" w:rsidRPr="00F8507B" w:rsidRDefault="00D65EA4" w:rsidP="00EA3DFF">
            <w:pPr>
              <w:widowControl w:val="0"/>
              <w:ind w:right="995"/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C3FD9" w14:textId="77777777" w:rsidR="00D65EA4" w:rsidRPr="00261329" w:rsidRDefault="00D65EA4" w:rsidP="00EA3DFF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261329">
              <w:rPr>
                <w:rFonts w:ascii="Trebuchet MS" w:eastAsia="Tahoma" w:hAnsi="Trebuchet MS" w:cs="Tahoma"/>
                <w:sz w:val="20"/>
                <w:szCs w:val="20"/>
              </w:rPr>
              <w:t>Personale Infermieristico</w:t>
            </w:r>
            <w:r w:rsidR="00261329" w:rsidRPr="00261329">
              <w:rPr>
                <w:rFonts w:ascii="Trebuchet MS" w:eastAsia="Tahoma" w:hAnsi="Trebuchet MS" w:cs="Tahoma"/>
                <w:sz w:val="20"/>
                <w:szCs w:val="20"/>
              </w:rPr>
              <w:t xml:space="preserve"> e dei servizi sociali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A40D9" w14:textId="77777777" w:rsidR="00D65EA4" w:rsidRPr="00261329" w:rsidRDefault="00D65EA4" w:rsidP="00EA3DFF">
            <w:pPr>
              <w:widowControl w:val="0"/>
              <w:ind w:right="631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</w:tbl>
    <w:p w14:paraId="249C087C" w14:textId="77777777" w:rsidR="00654815" w:rsidRDefault="00654815" w:rsidP="00654815">
      <w:pPr>
        <w:jc w:val="both"/>
        <w:rPr>
          <w:rFonts w:ascii="Trebuchet MS" w:hAnsi="Trebuchet MS"/>
          <w:sz w:val="20"/>
          <w:szCs w:val="20"/>
        </w:rPr>
      </w:pPr>
    </w:p>
    <w:p w14:paraId="0F5B71BB" w14:textId="3872BBD1" w:rsidR="00F5144E" w:rsidRDefault="00F5144E" w:rsidP="00654815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p w14:paraId="17D0ED98" w14:textId="4537A54D" w:rsidR="00654815" w:rsidRDefault="00654815" w:rsidP="00654815">
      <w:pPr>
        <w:jc w:val="both"/>
        <w:rPr>
          <w:rFonts w:ascii="Trebuchet MS" w:hAnsi="Trebuchet MS"/>
          <w:sz w:val="20"/>
          <w:szCs w:val="20"/>
        </w:rPr>
      </w:pPr>
    </w:p>
    <w:p w14:paraId="02CD66F3" w14:textId="1CF321F1" w:rsidR="00654815" w:rsidRDefault="00654815" w:rsidP="00654815">
      <w:pPr>
        <w:jc w:val="both"/>
        <w:rPr>
          <w:rFonts w:ascii="Trebuchet MS" w:hAnsi="Trebuchet MS"/>
          <w:sz w:val="20"/>
          <w:szCs w:val="20"/>
        </w:rPr>
      </w:pPr>
    </w:p>
    <w:p w14:paraId="3669CDBB" w14:textId="14064BBD" w:rsidR="00654815" w:rsidRDefault="00654815" w:rsidP="00654815">
      <w:pPr>
        <w:jc w:val="both"/>
        <w:rPr>
          <w:rFonts w:ascii="Trebuchet MS" w:hAnsi="Trebuchet MS"/>
          <w:sz w:val="20"/>
          <w:szCs w:val="20"/>
        </w:rPr>
      </w:pPr>
    </w:p>
    <w:p w14:paraId="50944C1B" w14:textId="6438755C" w:rsidR="00654815" w:rsidRDefault="00654815" w:rsidP="00654815">
      <w:pPr>
        <w:jc w:val="both"/>
        <w:rPr>
          <w:rFonts w:ascii="Trebuchet MS" w:hAnsi="Trebuchet MS"/>
          <w:sz w:val="20"/>
          <w:szCs w:val="20"/>
        </w:rPr>
      </w:pPr>
    </w:p>
    <w:p w14:paraId="64FB242F" w14:textId="77777777" w:rsidR="00654815" w:rsidRPr="00C3105F" w:rsidRDefault="00654815" w:rsidP="00654815">
      <w:pPr>
        <w:jc w:val="both"/>
        <w:rPr>
          <w:rFonts w:ascii="Trebuchet MS" w:hAnsi="Trebuchet MS"/>
          <w:sz w:val="14"/>
        </w:rPr>
      </w:pP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2126"/>
        <w:gridCol w:w="1893"/>
        <w:gridCol w:w="1751"/>
        <w:gridCol w:w="1752"/>
      </w:tblGrid>
      <w:tr w:rsidR="00A103B6" w:rsidRPr="009E3E20" w14:paraId="40BA77F2" w14:textId="77777777" w:rsidTr="001F49D5">
        <w:trPr>
          <w:trHeight w:hRule="exact" w:val="1408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26DF10" w14:textId="77777777" w:rsidR="00A103B6" w:rsidRPr="009E3E20" w:rsidRDefault="00A103B6" w:rsidP="00EA3DFF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  <w:r w:rsidRPr="009E3E2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STANDARD</w:t>
            </w:r>
          </w:p>
          <w:p w14:paraId="68483144" w14:textId="77777777" w:rsidR="00A103B6" w:rsidRPr="009E3E20" w:rsidRDefault="00A103B6" w:rsidP="00EA3DFF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  <w:r w:rsidRPr="009E3E2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ASSISTENZIALI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96F058" w14:textId="77777777" w:rsidR="00A103B6" w:rsidRPr="009E3E20" w:rsidRDefault="00A103B6" w:rsidP="00EA3DFF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</w:p>
          <w:p w14:paraId="1D8F365D" w14:textId="77777777" w:rsidR="00A103B6" w:rsidRPr="009E3E20" w:rsidRDefault="00A103B6" w:rsidP="00EA3DFF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  <w:r w:rsidRPr="009E3E2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Tipologia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2551D3" w14:textId="77777777" w:rsidR="00A103B6" w:rsidRPr="00A103B6" w:rsidRDefault="00A103B6" w:rsidP="00A103B6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A103B6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24C0BC6F" w14:textId="0A199D9F" w:rsidR="00A103B6" w:rsidRPr="00A103B6" w:rsidRDefault="00A103B6" w:rsidP="00A103B6">
            <w:pPr>
              <w:widowControl w:val="0"/>
              <w:ind w:left="74" w:right="-47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</w:pPr>
            <w:r w:rsidRPr="00A103B6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  <w:r w:rsidR="001F49D5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 xml:space="preserve"> </w:t>
            </w:r>
            <w:r w:rsidR="001F49D5"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09AB52" w14:textId="77777777" w:rsidR="00A103B6" w:rsidRPr="00A103B6" w:rsidRDefault="00A103B6" w:rsidP="0085695B">
            <w:pPr>
              <w:widowControl w:val="0"/>
              <w:ind w:left="74" w:right="-47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</w:pPr>
            <w:r w:rsidRPr="00A103B6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Parametri individuati dal D.I. 402/2017 per la struttura di sede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FE16B9" w14:textId="77777777" w:rsidR="00A103B6" w:rsidRPr="00A103B6" w:rsidRDefault="00A103B6" w:rsidP="00A103B6">
            <w:pPr>
              <w:widowControl w:val="0"/>
              <w:ind w:left="74" w:right="-47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</w:pPr>
            <w:r w:rsidRPr="00A103B6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 xml:space="preserve">Parametri individuati dal D.I. 402/2017 per la struttura </w:t>
            </w:r>
            <w:r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collegata</w:t>
            </w:r>
          </w:p>
        </w:tc>
      </w:tr>
      <w:tr w:rsidR="00A103B6" w:rsidRPr="008E4888" w14:paraId="6EF97EAC" w14:textId="77777777" w:rsidTr="00A103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8565B" w14:textId="77777777" w:rsidR="00A103B6" w:rsidRPr="005E5DB0" w:rsidRDefault="00A103B6" w:rsidP="00261329">
            <w:pPr>
              <w:spacing w:line="288" w:lineRule="exact"/>
              <w:ind w:left="64" w:right="218"/>
              <w:rPr>
                <w:rFonts w:ascii="Trebuchet MS" w:eastAsia="Tahoma" w:hAnsi="Trebuchet MS" w:cs="Tahoma"/>
              </w:rPr>
            </w:pPr>
            <w:r w:rsidRPr="00261329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A) RICOVERI/ANNO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5B9ED" w14:textId="5EF26279" w:rsidR="00A103B6" w:rsidRPr="008E4888" w:rsidRDefault="00A103B6" w:rsidP="00261329">
            <w:pPr>
              <w:widowControl w:val="0"/>
              <w:ind w:right="-20"/>
              <w:rPr>
                <w:rFonts w:ascii="Trebuchet MS" w:eastAsia="Tahoma" w:hAnsi="Trebuchet MS" w:cs="Tahoma"/>
              </w:rPr>
            </w:pP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Degenze</w:t>
            </w:r>
            <w:proofErr w:type="spellEnd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e/o Day Hospital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A7CE9" w14:textId="77777777" w:rsidR="00A103B6" w:rsidRPr="008E4888" w:rsidRDefault="00A103B6" w:rsidP="00A103B6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6B8E2" w14:textId="77777777" w:rsidR="00A103B6" w:rsidRPr="008E4888" w:rsidRDefault="00A103B6" w:rsidP="00A103B6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</w:rPr>
            </w:pPr>
            <w:r>
              <w:rPr>
                <w:rFonts w:ascii="Trebuchet MS" w:eastAsia="Tahoma" w:hAnsi="Trebuchet MS" w:cs="Tahoma"/>
              </w:rPr>
              <w:t>N. 300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F7F75" w14:textId="77777777" w:rsidR="00A103B6" w:rsidRPr="008E4888" w:rsidRDefault="00A103B6" w:rsidP="00A103B6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</w:rPr>
            </w:pPr>
            <w:r>
              <w:rPr>
                <w:rFonts w:ascii="Trebuchet MS" w:eastAsia="Tahoma" w:hAnsi="Trebuchet MS" w:cs="Tahoma"/>
              </w:rPr>
              <w:t>N. 150</w:t>
            </w:r>
          </w:p>
        </w:tc>
      </w:tr>
      <w:tr w:rsidR="00A103B6" w:rsidRPr="00261329" w14:paraId="1040FFD3" w14:textId="77777777" w:rsidTr="00A103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35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47D7E26" w14:textId="77777777" w:rsidR="00A103B6" w:rsidRPr="005E5DB0" w:rsidRDefault="00A103B6" w:rsidP="00261329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</w:rPr>
              <w:t>B) PRESTAZIONI/ANNO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D5D66C7" w14:textId="77777777" w:rsidR="00A103B6" w:rsidRDefault="00A103B6" w:rsidP="00EA3DFF">
            <w:pPr>
              <w:ind w:left="64"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</w:rPr>
              <w:t>Ambulatori</w:t>
            </w:r>
          </w:p>
          <w:p w14:paraId="533C9438" w14:textId="77777777" w:rsidR="00A103B6" w:rsidRPr="00261329" w:rsidRDefault="00A103B6" w:rsidP="00EA3DFF">
            <w:pPr>
              <w:ind w:left="64" w:right="-20"/>
              <w:rPr>
                <w:rFonts w:ascii="Trebuchet MS" w:eastAsia="Tahoma" w:hAnsi="Trebuchet MS" w:cs="Tahoma"/>
                <w:spacing w:val="1"/>
                <w:sz w:val="12"/>
              </w:rPr>
            </w:pPr>
          </w:p>
          <w:p w14:paraId="560EFD76" w14:textId="77777777" w:rsidR="00A103B6" w:rsidRPr="00A103B6" w:rsidRDefault="00A103B6" w:rsidP="00261329">
            <w:pPr>
              <w:ind w:left="64"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 w:rsidRPr="00A103B6">
              <w:rPr>
                <w:rFonts w:ascii="Trebuchet MS" w:eastAsia="Tahoma" w:hAnsi="Trebuchet MS" w:cs="Tahoma"/>
                <w:spacing w:val="1"/>
                <w:sz w:val="20"/>
              </w:rPr>
              <w:t>Day service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81E7EE5" w14:textId="77777777" w:rsidR="00A103B6" w:rsidRPr="00A103B6" w:rsidRDefault="00A103B6" w:rsidP="00A103B6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6E7AA" w14:textId="77777777" w:rsidR="00A103B6" w:rsidRPr="00A103B6" w:rsidRDefault="00A103B6" w:rsidP="00A103B6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</w:rPr>
            </w:pPr>
            <w:r>
              <w:rPr>
                <w:rFonts w:ascii="Trebuchet MS" w:eastAsia="Tahoma" w:hAnsi="Trebuchet MS" w:cs="Tahoma"/>
              </w:rPr>
              <w:t>N. 600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241BE" w14:textId="77777777" w:rsidR="00A103B6" w:rsidRPr="00A103B6" w:rsidRDefault="00A103B6" w:rsidP="00A103B6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</w:rPr>
            </w:pPr>
            <w:r>
              <w:rPr>
                <w:rFonts w:ascii="Trebuchet MS" w:eastAsia="Tahoma" w:hAnsi="Trebuchet MS" w:cs="Tahoma"/>
              </w:rPr>
              <w:t>N. 300</w:t>
            </w:r>
          </w:p>
        </w:tc>
      </w:tr>
    </w:tbl>
    <w:p w14:paraId="2A723931" w14:textId="77777777" w:rsidR="0072155F" w:rsidRDefault="0072155F" w:rsidP="0072155F">
      <w:pPr>
        <w:ind w:firstLine="708"/>
        <w:jc w:val="both"/>
        <w:rPr>
          <w:rFonts w:ascii="Trebuchet MS" w:hAnsi="Trebuchet MS"/>
          <w:b/>
          <w:bCs/>
          <w:sz w:val="14"/>
          <w:highlight w:val="yellow"/>
        </w:rPr>
      </w:pPr>
    </w:p>
    <w:p w14:paraId="28A3076A" w14:textId="21A38222" w:rsidR="00D65EA4" w:rsidRDefault="00D65EA4" w:rsidP="00D65EA4">
      <w:pPr>
        <w:ind w:firstLine="708"/>
        <w:jc w:val="both"/>
        <w:rPr>
          <w:rFonts w:ascii="Trebuchet MS" w:hAnsi="Trebuchet MS"/>
          <w:b/>
          <w:bCs/>
          <w:sz w:val="14"/>
        </w:rPr>
      </w:pPr>
    </w:p>
    <w:p w14:paraId="18C413C4" w14:textId="35370FA2" w:rsidR="001F49D5" w:rsidRDefault="001F49D5" w:rsidP="00D65EA4">
      <w:pPr>
        <w:ind w:firstLine="708"/>
        <w:jc w:val="both"/>
        <w:rPr>
          <w:rFonts w:ascii="Trebuchet MS" w:hAnsi="Trebuchet MS"/>
          <w:b/>
          <w:bCs/>
          <w:sz w:val="14"/>
        </w:rPr>
      </w:pPr>
    </w:p>
    <w:p w14:paraId="1C5F93FE" w14:textId="19BD3E75" w:rsidR="001F49D5" w:rsidRDefault="001F49D5" w:rsidP="00D65EA4">
      <w:pPr>
        <w:ind w:firstLine="708"/>
        <w:jc w:val="both"/>
        <w:rPr>
          <w:rFonts w:ascii="Trebuchet MS" w:hAnsi="Trebuchet MS"/>
          <w:b/>
          <w:bCs/>
          <w:sz w:val="14"/>
        </w:rPr>
      </w:pPr>
    </w:p>
    <w:p w14:paraId="0C11D76A" w14:textId="2381A6DF" w:rsidR="001F49D5" w:rsidRDefault="001F49D5" w:rsidP="00D65EA4">
      <w:pPr>
        <w:ind w:firstLine="708"/>
        <w:jc w:val="both"/>
        <w:rPr>
          <w:rFonts w:ascii="Trebuchet MS" w:hAnsi="Trebuchet MS"/>
          <w:b/>
          <w:bCs/>
          <w:sz w:val="14"/>
        </w:rPr>
      </w:pPr>
    </w:p>
    <w:p w14:paraId="3FEB76AE" w14:textId="77777777" w:rsidR="001F49D5" w:rsidRPr="00A103B6" w:rsidRDefault="001F49D5" w:rsidP="00D65EA4">
      <w:pPr>
        <w:ind w:firstLine="708"/>
        <w:jc w:val="both"/>
        <w:rPr>
          <w:rFonts w:ascii="Trebuchet MS" w:hAnsi="Trebuchet MS"/>
          <w:b/>
          <w:bCs/>
          <w:sz w:val="14"/>
        </w:rPr>
      </w:pPr>
    </w:p>
    <w:p w14:paraId="7E75C355" w14:textId="77777777" w:rsidR="00C96AF1" w:rsidRDefault="00C96AF1" w:rsidP="00D65EA4">
      <w:pPr>
        <w:jc w:val="center"/>
        <w:rPr>
          <w:rFonts w:ascii="Trebuchet MS" w:hAnsi="Trebuchet MS"/>
          <w:szCs w:val="22"/>
        </w:rPr>
      </w:pPr>
    </w:p>
    <w:p w14:paraId="06D38D57" w14:textId="77777777" w:rsidR="00A103B6" w:rsidRPr="00A103B6" w:rsidRDefault="00A103B6" w:rsidP="00A103B6">
      <w:pPr>
        <w:jc w:val="center"/>
        <w:rPr>
          <w:rFonts w:ascii="Trebuchet MS" w:hAnsi="Trebuchet MS"/>
          <w:szCs w:val="22"/>
        </w:rPr>
      </w:pPr>
    </w:p>
    <w:p w14:paraId="7CE20703" w14:textId="77777777" w:rsidR="00A103B6" w:rsidRPr="00A103B6" w:rsidRDefault="00A103B6" w:rsidP="00A103B6">
      <w:pPr>
        <w:jc w:val="center"/>
        <w:rPr>
          <w:rFonts w:ascii="Trebuchet MS" w:hAnsi="Trebuchet MS" w:cs="Times New Roman"/>
        </w:rPr>
      </w:pPr>
    </w:p>
    <w:p w14:paraId="0633F814" w14:textId="77777777" w:rsidR="00A103B6" w:rsidRPr="00A103B6" w:rsidRDefault="00A103B6" w:rsidP="00A103B6">
      <w:pPr>
        <w:jc w:val="center"/>
        <w:rPr>
          <w:rFonts w:ascii="Trebuchet MS" w:hAnsi="Trebuchet MS" w:cs="Times New Roman"/>
        </w:rPr>
      </w:pPr>
    </w:p>
    <w:p w14:paraId="12C0BFA8" w14:textId="77777777" w:rsidR="00A103B6" w:rsidRPr="00A103B6" w:rsidRDefault="00A103B6" w:rsidP="00A103B6">
      <w:pPr>
        <w:jc w:val="center"/>
        <w:rPr>
          <w:rFonts w:ascii="Trebuchet MS" w:hAnsi="Trebuchet MS" w:cs="Times New Roman"/>
        </w:rPr>
      </w:pPr>
    </w:p>
    <w:p w14:paraId="124BB29D" w14:textId="77777777" w:rsidR="00204B92" w:rsidRPr="003E7191" w:rsidRDefault="00204B92" w:rsidP="00204B92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1DEECA3D" w14:textId="617A44E9" w:rsidR="00A103B6" w:rsidRDefault="00A103B6" w:rsidP="00A103B6">
      <w:pPr>
        <w:jc w:val="center"/>
        <w:rPr>
          <w:rFonts w:ascii="Trebuchet MS" w:hAnsi="Trebuchet MS"/>
        </w:rPr>
      </w:pPr>
    </w:p>
    <w:p w14:paraId="2AB299D4" w14:textId="77777777" w:rsidR="00204B92" w:rsidRPr="00A103B6" w:rsidRDefault="00204B92" w:rsidP="00A103B6">
      <w:pPr>
        <w:jc w:val="center"/>
        <w:rPr>
          <w:rFonts w:ascii="Trebuchet MS" w:hAnsi="Trebuchet MS"/>
        </w:rPr>
      </w:pPr>
    </w:p>
    <w:p w14:paraId="504263DA" w14:textId="6CEB4E0D" w:rsidR="00A103B6" w:rsidRPr="00204B92" w:rsidRDefault="00A103B6" w:rsidP="00204B92">
      <w:pPr>
        <w:jc w:val="center"/>
        <w:rPr>
          <w:rFonts w:ascii="Trebuchet MS" w:hAnsi="Trebuchet MS"/>
        </w:rPr>
      </w:pPr>
      <w:r w:rsidRPr="00A103B6">
        <w:rPr>
          <w:rFonts w:ascii="Trebuchet MS" w:hAnsi="Trebuchet MS"/>
        </w:rPr>
        <w:t>_________________________________________________________________</w:t>
      </w:r>
    </w:p>
    <w:p w14:paraId="1DFD8986" w14:textId="77777777" w:rsidR="002A6218" w:rsidRDefault="002A6218" w:rsidP="00A103B6">
      <w:pPr>
        <w:jc w:val="center"/>
      </w:pPr>
    </w:p>
    <w:sectPr w:rsidR="002A6218">
      <w:footerReference w:type="even" r:id="rId6"/>
      <w:footerReference w:type="default" r:id="rId7"/>
      <w:pgSz w:w="11906" w:h="16838"/>
      <w:pgMar w:top="1134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37092" w14:textId="77777777" w:rsidR="002F2787" w:rsidRDefault="0085695B">
      <w:r>
        <w:separator/>
      </w:r>
    </w:p>
  </w:endnote>
  <w:endnote w:type="continuationSeparator" w:id="0">
    <w:p w14:paraId="33CE2132" w14:textId="77777777" w:rsidR="002F2787" w:rsidRDefault="00856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19191" w14:textId="77777777" w:rsidR="000F4EA5" w:rsidRDefault="00AB041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5DA5E5D" w14:textId="77777777" w:rsidR="000F4EA5" w:rsidRDefault="000F4EA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1B16B" w14:textId="77777777" w:rsidR="000F4EA5" w:rsidRDefault="00AB041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85105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0E9DDEB8" w14:textId="5975E460" w:rsidR="00843923" w:rsidRDefault="008362DE" w:rsidP="008362DE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843923">
      <w:rPr>
        <w:sz w:val="16"/>
        <w:szCs w:val="16"/>
      </w:rPr>
      <w:t>8</w:t>
    </w:r>
    <w:r>
      <w:rPr>
        <w:sz w:val="16"/>
        <w:szCs w:val="16"/>
      </w:rPr>
      <w:t>.</w:t>
    </w:r>
    <w:r w:rsidR="00843923">
      <w:rPr>
        <w:sz w:val="16"/>
        <w:szCs w:val="16"/>
      </w:rPr>
      <w:t>2</w:t>
    </w:r>
    <w:r>
      <w:rPr>
        <w:sz w:val="16"/>
        <w:szCs w:val="16"/>
      </w:rPr>
      <w:t>.202</w:t>
    </w:r>
    <w:r w:rsidR="00843923">
      <w:rPr>
        <w:sz w:val="16"/>
        <w:szCs w:val="16"/>
      </w:rPr>
      <w:t>5</w:t>
    </w:r>
  </w:p>
  <w:p w14:paraId="2243CC9B" w14:textId="77777777" w:rsidR="000F4EA5" w:rsidRDefault="000F4EA5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19FAA" w14:textId="77777777" w:rsidR="002F2787" w:rsidRDefault="0085695B">
      <w:r>
        <w:separator/>
      </w:r>
    </w:p>
  </w:footnote>
  <w:footnote w:type="continuationSeparator" w:id="0">
    <w:p w14:paraId="6E1B1445" w14:textId="77777777" w:rsidR="002F2787" w:rsidRDefault="0085695B">
      <w:r>
        <w:continuationSeparator/>
      </w:r>
    </w:p>
  </w:footnote>
  <w:footnote w:id="1">
    <w:p w14:paraId="4CB5E935" w14:textId="77777777" w:rsidR="00843923" w:rsidRDefault="00843923" w:rsidP="00843923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79C0837F" w14:textId="77777777" w:rsidR="00843923" w:rsidRDefault="00843923" w:rsidP="00843923">
      <w:pPr>
        <w:pStyle w:val="Testonotaapidipagina"/>
        <w:jc w:val="both"/>
        <w:rPr>
          <w:sz w:val="16"/>
          <w:szCs w:val="16"/>
        </w:rPr>
      </w:pPr>
    </w:p>
    <w:p w14:paraId="6981A45B" w14:textId="1F878E05" w:rsidR="00843923" w:rsidRPr="00AF7AAC" w:rsidRDefault="00843923" w:rsidP="00843923">
      <w:pPr>
        <w:pStyle w:val="Testonotaapidipagina"/>
        <w:tabs>
          <w:tab w:val="left" w:pos="1635"/>
        </w:tabs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EA4"/>
    <w:rsid w:val="0000035B"/>
    <w:rsid w:val="000600CC"/>
    <w:rsid w:val="000F4EA5"/>
    <w:rsid w:val="00164055"/>
    <w:rsid w:val="00164F8E"/>
    <w:rsid w:val="0016513F"/>
    <w:rsid w:val="00183562"/>
    <w:rsid w:val="001F49D5"/>
    <w:rsid w:val="00204B92"/>
    <w:rsid w:val="00256886"/>
    <w:rsid w:val="00261329"/>
    <w:rsid w:val="002653E7"/>
    <w:rsid w:val="00265BE3"/>
    <w:rsid w:val="002A6218"/>
    <w:rsid w:val="002D207E"/>
    <w:rsid w:val="002D5344"/>
    <w:rsid w:val="002F2787"/>
    <w:rsid w:val="00354A3E"/>
    <w:rsid w:val="003C0109"/>
    <w:rsid w:val="003D4A88"/>
    <w:rsid w:val="003E3CD8"/>
    <w:rsid w:val="003E50A6"/>
    <w:rsid w:val="004039A3"/>
    <w:rsid w:val="004557E1"/>
    <w:rsid w:val="00485105"/>
    <w:rsid w:val="00522439"/>
    <w:rsid w:val="00525AC0"/>
    <w:rsid w:val="006000CC"/>
    <w:rsid w:val="00602C5C"/>
    <w:rsid w:val="00654815"/>
    <w:rsid w:val="006E47A9"/>
    <w:rsid w:val="006E4DA1"/>
    <w:rsid w:val="0072155F"/>
    <w:rsid w:val="00791F5F"/>
    <w:rsid w:val="008362DE"/>
    <w:rsid w:val="00843923"/>
    <w:rsid w:val="0085695B"/>
    <w:rsid w:val="008823CC"/>
    <w:rsid w:val="008B775E"/>
    <w:rsid w:val="00913198"/>
    <w:rsid w:val="009379B6"/>
    <w:rsid w:val="009A7546"/>
    <w:rsid w:val="009B5023"/>
    <w:rsid w:val="009C749F"/>
    <w:rsid w:val="00A103B6"/>
    <w:rsid w:val="00AB0415"/>
    <w:rsid w:val="00B00B18"/>
    <w:rsid w:val="00B23477"/>
    <w:rsid w:val="00B6562D"/>
    <w:rsid w:val="00B754B9"/>
    <w:rsid w:val="00BB548D"/>
    <w:rsid w:val="00BD6048"/>
    <w:rsid w:val="00C1251F"/>
    <w:rsid w:val="00C53F15"/>
    <w:rsid w:val="00C96AF1"/>
    <w:rsid w:val="00CA3F9A"/>
    <w:rsid w:val="00D46EFF"/>
    <w:rsid w:val="00D55035"/>
    <w:rsid w:val="00D65EA4"/>
    <w:rsid w:val="00DA086A"/>
    <w:rsid w:val="00DA19B5"/>
    <w:rsid w:val="00E514EB"/>
    <w:rsid w:val="00F23A7D"/>
    <w:rsid w:val="00F346B0"/>
    <w:rsid w:val="00F5144E"/>
    <w:rsid w:val="00FA36BB"/>
    <w:rsid w:val="00FA4C14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9DE53"/>
  <w15:chartTrackingRefBased/>
  <w15:docId w15:val="{F2011894-79CB-4F06-BEC3-C0CEF2D3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65EA4"/>
    <w:pPr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D6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65EA4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D65EA4"/>
  </w:style>
  <w:style w:type="paragraph" w:styleId="Testonotaapidipagina">
    <w:name w:val="footnote text"/>
    <w:basedOn w:val="Normale"/>
    <w:link w:val="TestonotaapidipaginaCarattere"/>
    <w:uiPriority w:val="99"/>
    <w:semiHidden/>
    <w:rsid w:val="00A103B6"/>
    <w:pPr>
      <w:suppressAutoHyphens/>
    </w:pPr>
    <w:rPr>
      <w:rFonts w:ascii="Tahoma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103B6"/>
    <w:rPr>
      <w:rFonts w:ascii="Tahoma" w:eastAsia="Times New Roman" w:hAnsi="Tahom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rsid w:val="00A103B6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A103B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362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62DE"/>
    <w:rPr>
      <w:rFonts w:ascii="Arial" w:eastAsia="Times New Roman" w:hAnsi="Arial" w:cs="Arial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0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Bonanno</dc:creator>
  <cp:keywords/>
  <dc:description/>
  <cp:lastModifiedBy>Craparotta Rocco Aurelio</cp:lastModifiedBy>
  <cp:revision>18</cp:revision>
  <dcterms:created xsi:type="dcterms:W3CDTF">2018-04-26T07:02:00Z</dcterms:created>
  <dcterms:modified xsi:type="dcterms:W3CDTF">2025-02-27T09:32:00Z</dcterms:modified>
</cp:coreProperties>
</file>